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CAAC" w:themeColor="accent2" w:themeTint="66"/>
  <w:body>
    <w:p w14:paraId="101AFE52" w14:textId="3FD1BDF5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Comparative European Politics</w:t>
      </w:r>
    </w:p>
    <w:p w14:paraId="6C9AAB95" w14:textId="1CF73009" w:rsidR="001B1190" w:rsidRPr="00652804" w:rsidRDefault="007E62C4" w:rsidP="00AC300E">
      <w:pPr>
        <w:outlineLvl w:val="0"/>
        <w:rPr>
          <w:rFonts w:ascii="Arial" w:hAnsi="Arial" w:cs="Arial"/>
          <w:sz w:val="40"/>
          <w:szCs w:val="40"/>
        </w:rPr>
      </w:pPr>
      <w:hyperlink r:id="rId4" w:history="1">
        <w:r w:rsidR="0096697E" w:rsidRPr="00652804">
          <w:rPr>
            <w:rStyle w:val="Hyperlink"/>
            <w:rFonts w:ascii="Arial" w:hAnsi="Arial" w:cs="Arial"/>
            <w:sz w:val="40"/>
            <w:szCs w:val="40"/>
          </w:rPr>
          <w:t>East is East</w:t>
        </w:r>
      </w:hyperlink>
      <w:r w:rsidR="0096697E" w:rsidRPr="00652804">
        <w:rPr>
          <w:rFonts w:ascii="Arial" w:hAnsi="Arial" w:cs="Arial"/>
          <w:sz w:val="40"/>
          <w:szCs w:val="40"/>
        </w:rPr>
        <w:t xml:space="preserve"> </w:t>
      </w:r>
      <w:r w:rsidR="00281C07" w:rsidRPr="00652804">
        <w:rPr>
          <w:rFonts w:ascii="Arial" w:hAnsi="Arial" w:cs="Arial"/>
          <w:sz w:val="40"/>
          <w:szCs w:val="40"/>
        </w:rPr>
        <w:t>(1999</w:t>
      </w:r>
      <w:r w:rsidR="0096697E" w:rsidRPr="00652804">
        <w:rPr>
          <w:rFonts w:ascii="Arial" w:hAnsi="Arial" w:cs="Arial"/>
          <w:sz w:val="40"/>
          <w:szCs w:val="40"/>
        </w:rPr>
        <w:t>)</w:t>
      </w:r>
      <w:r w:rsidR="00E67B39" w:rsidRPr="00652804">
        <w:rPr>
          <w:rFonts w:ascii="Arial" w:hAnsi="Arial" w:cs="Arial"/>
          <w:sz w:val="40"/>
          <w:szCs w:val="40"/>
        </w:rPr>
        <w:t>:  A window into the lives of Pakistani and “</w:t>
      </w:r>
      <w:r w:rsidR="00AC300E" w:rsidRPr="00652804">
        <w:rPr>
          <w:rFonts w:ascii="Arial" w:hAnsi="Arial" w:cs="Arial"/>
          <w:sz w:val="40"/>
          <w:szCs w:val="40"/>
        </w:rPr>
        <w:t>B</w:t>
      </w:r>
      <w:r w:rsidR="00E67B39" w:rsidRPr="00652804">
        <w:rPr>
          <w:rFonts w:ascii="Arial" w:hAnsi="Arial" w:cs="Arial"/>
          <w:sz w:val="40"/>
          <w:szCs w:val="40"/>
        </w:rPr>
        <w:t>ritish-Pakistani” experiences</w:t>
      </w:r>
    </w:p>
    <w:p w14:paraId="182068B0" w14:textId="6A17039C" w:rsidR="00E67B39" w:rsidRPr="00652804" w:rsidRDefault="003C569C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FF27089" wp14:editId="1DF9DF1B">
            <wp:extent cx="5943600" cy="3690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st_is_East_201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BA48" w14:textId="0B7F1F89" w:rsidR="00281C07" w:rsidRDefault="00281C07" w:rsidP="00AC300E">
      <w:pPr>
        <w:outlineLvl w:val="0"/>
        <w:rPr>
          <w:rFonts w:ascii="Arial" w:hAnsi="Arial" w:cs="Arial"/>
          <w:sz w:val="40"/>
          <w:szCs w:val="40"/>
        </w:rPr>
      </w:pPr>
      <w:hyperlink r:id="rId6" w:history="1">
        <w:r w:rsidRPr="00652804">
          <w:rPr>
            <w:rStyle w:val="Hyperlink"/>
            <w:rFonts w:ascii="Arial" w:hAnsi="Arial" w:cs="Arial"/>
            <w:sz w:val="40"/>
            <w:szCs w:val="40"/>
          </w:rPr>
          <w:t>Trailer</w:t>
        </w:r>
      </w:hyperlink>
    </w:p>
    <w:p w14:paraId="35F9247F" w14:textId="1AC0AFB1" w:rsidR="006F549C" w:rsidRPr="00652804" w:rsidRDefault="006F549C" w:rsidP="00AC300E">
      <w:pPr>
        <w:outlineLvl w:val="0"/>
        <w:rPr>
          <w:rFonts w:ascii="Arial" w:hAnsi="Arial" w:cs="Arial"/>
          <w:sz w:val="40"/>
          <w:szCs w:val="40"/>
        </w:rPr>
      </w:pPr>
      <w:hyperlink r:id="rId7" w:anchor="t=36" w:history="1">
        <w:r w:rsidRPr="006F549C">
          <w:rPr>
            <w:rStyle w:val="Hyperlink"/>
            <w:rFonts w:ascii="Arial" w:hAnsi="Arial" w:cs="Arial"/>
            <w:sz w:val="40"/>
            <w:szCs w:val="40"/>
          </w:rPr>
          <w:t>Mix</w:t>
        </w:r>
      </w:hyperlink>
    </w:p>
    <w:p w14:paraId="04B56852" w14:textId="77777777" w:rsidR="0096697E" w:rsidRPr="00652804" w:rsidRDefault="0096697E">
      <w:pPr>
        <w:rPr>
          <w:rFonts w:ascii="Arial" w:hAnsi="Arial" w:cs="Arial"/>
          <w:sz w:val="40"/>
          <w:szCs w:val="40"/>
        </w:rPr>
      </w:pPr>
    </w:p>
    <w:p w14:paraId="616E0DAF" w14:textId="656CECFD" w:rsidR="0096697E" w:rsidRPr="00652804" w:rsidRDefault="0096697E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George</w:t>
      </w:r>
      <w:r w:rsidR="00763057" w:rsidRPr="00652804">
        <w:rPr>
          <w:rFonts w:ascii="Arial" w:hAnsi="Arial" w:cs="Arial"/>
          <w:sz w:val="40"/>
          <w:szCs w:val="40"/>
        </w:rPr>
        <w:t xml:space="preserve"> (played by recently deceased </w:t>
      </w:r>
      <w:hyperlink r:id="rId8" w:history="1">
        <w:r w:rsidR="00763057" w:rsidRPr="00652804">
          <w:rPr>
            <w:rStyle w:val="Hyperlink"/>
            <w:rFonts w:ascii="Arial" w:hAnsi="Arial" w:cs="Arial"/>
            <w:sz w:val="40"/>
            <w:szCs w:val="40"/>
          </w:rPr>
          <w:t>Om Puri</w:t>
        </w:r>
      </w:hyperlink>
      <w:r w:rsidR="00763057" w:rsidRPr="00652804">
        <w:rPr>
          <w:rFonts w:ascii="Arial" w:hAnsi="Arial" w:cs="Arial"/>
          <w:sz w:val="40"/>
          <w:szCs w:val="40"/>
        </w:rPr>
        <w:t>)</w:t>
      </w:r>
      <w:r w:rsidRPr="00652804">
        <w:rPr>
          <w:rFonts w:ascii="Arial" w:hAnsi="Arial" w:cs="Arial"/>
          <w:sz w:val="40"/>
          <w:szCs w:val="40"/>
        </w:rPr>
        <w:t>, Pakistani, Muslim immigrant</w:t>
      </w:r>
      <w:r w:rsidR="00ED220D" w:rsidRPr="00652804">
        <w:rPr>
          <w:rFonts w:ascii="Arial" w:hAnsi="Arial" w:cs="Arial"/>
          <w:sz w:val="40"/>
          <w:szCs w:val="40"/>
        </w:rPr>
        <w:t xml:space="preserve"> (left his Pakistani wife behind).</w:t>
      </w:r>
      <w:r w:rsidR="00D91F74" w:rsidRPr="00652804">
        <w:rPr>
          <w:rFonts w:ascii="Arial" w:hAnsi="Arial" w:cs="Arial"/>
          <w:sz w:val="40"/>
          <w:szCs w:val="40"/>
        </w:rPr>
        <w:t xml:space="preserve">  </w:t>
      </w:r>
      <w:r w:rsidRPr="00652804">
        <w:rPr>
          <w:rFonts w:ascii="Arial" w:hAnsi="Arial" w:cs="Arial"/>
          <w:sz w:val="40"/>
          <w:szCs w:val="40"/>
        </w:rPr>
        <w:t>Migrates to England in 1937; where he meets and marries his wife, Ella</w:t>
      </w:r>
      <w:r w:rsidR="00763057" w:rsidRPr="00652804">
        <w:rPr>
          <w:rFonts w:ascii="Arial" w:hAnsi="Arial" w:cs="Arial"/>
          <w:sz w:val="40"/>
          <w:szCs w:val="40"/>
        </w:rPr>
        <w:t xml:space="preserve"> (English woman)</w:t>
      </w:r>
    </w:p>
    <w:p w14:paraId="1ECC9807" w14:textId="20139F33" w:rsidR="000F2522" w:rsidRPr="00652804" w:rsidRDefault="000F2522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noProof/>
          <w:sz w:val="40"/>
          <w:szCs w:val="40"/>
        </w:rPr>
        <w:lastRenderedPageBreak/>
        <w:drawing>
          <wp:inline distT="0" distB="0" distL="0" distR="0" wp14:anchorId="2BCF3C0C" wp14:editId="1BF9C33E">
            <wp:extent cx="5943600" cy="33483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t-is-east ella and george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D674" w14:textId="1E463DF7" w:rsidR="0096697E" w:rsidRPr="00652804" w:rsidRDefault="00961960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Together, they have 5 sons and a daughter (one deceased son</w:t>
      </w:r>
      <w:r w:rsidR="00660EDF" w:rsidRPr="00652804">
        <w:rPr>
          <w:rFonts w:ascii="Arial" w:hAnsi="Arial" w:cs="Arial"/>
          <w:sz w:val="40"/>
          <w:szCs w:val="40"/>
        </w:rPr>
        <w:t xml:space="preserve"> – not actually dead, just gay</w:t>
      </w:r>
      <w:r w:rsidRPr="00652804">
        <w:rPr>
          <w:rFonts w:ascii="Arial" w:hAnsi="Arial" w:cs="Arial"/>
          <w:sz w:val="40"/>
          <w:szCs w:val="40"/>
        </w:rPr>
        <w:t>).</w:t>
      </w:r>
    </w:p>
    <w:p w14:paraId="7810078F" w14:textId="77777777" w:rsidR="0034272E" w:rsidRPr="00652804" w:rsidRDefault="0034272E">
      <w:pPr>
        <w:rPr>
          <w:rFonts w:ascii="Arial" w:hAnsi="Arial" w:cs="Arial"/>
          <w:sz w:val="40"/>
          <w:szCs w:val="40"/>
        </w:rPr>
      </w:pPr>
    </w:p>
    <w:p w14:paraId="26091CE2" w14:textId="75741FBF" w:rsidR="00220F25" w:rsidRPr="00652804" w:rsidRDefault="0096697E" w:rsidP="00220F25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Living in S</w:t>
      </w:r>
      <w:r w:rsidR="008C0870" w:rsidRPr="00652804">
        <w:rPr>
          <w:rFonts w:ascii="Arial" w:hAnsi="Arial" w:cs="Arial"/>
          <w:sz w:val="40"/>
          <w:szCs w:val="40"/>
        </w:rPr>
        <w:t>alford, Manchester</w:t>
      </w:r>
      <w:r w:rsidR="00A140A3" w:rsidRPr="00652804">
        <w:rPr>
          <w:rFonts w:ascii="Arial" w:hAnsi="Arial" w:cs="Arial"/>
          <w:sz w:val="40"/>
          <w:szCs w:val="40"/>
        </w:rPr>
        <w:t>, solidly middle class (working class) area of brick row homes</w:t>
      </w:r>
      <w:r w:rsidR="00220F25" w:rsidRPr="00652804">
        <w:rPr>
          <w:rFonts w:ascii="Arial" w:hAnsi="Arial" w:cs="Arial"/>
          <w:sz w:val="40"/>
          <w:szCs w:val="40"/>
        </w:rPr>
        <w:t xml:space="preserve">.   </w:t>
      </w:r>
      <w:r w:rsidR="00220F25" w:rsidRPr="00652804">
        <w:rPr>
          <w:rFonts w:ascii="Arial" w:hAnsi="Arial" w:cs="Arial"/>
          <w:sz w:val="40"/>
          <w:szCs w:val="40"/>
        </w:rPr>
        <w:t>They own/run a fish n’chips shop.</w:t>
      </w:r>
      <w:r w:rsidR="00220F25" w:rsidRPr="00652804">
        <w:rPr>
          <w:rFonts w:ascii="Arial" w:hAnsi="Arial" w:cs="Arial"/>
          <w:sz w:val="40"/>
          <w:szCs w:val="40"/>
        </w:rPr>
        <w:t xml:space="preserve"> </w:t>
      </w:r>
      <w:r w:rsidR="00220F25" w:rsidRPr="00652804">
        <w:rPr>
          <w:rFonts w:ascii="Arial" w:hAnsi="Arial" w:cs="Arial"/>
          <w:sz w:val="40"/>
          <w:szCs w:val="40"/>
        </w:rPr>
        <w:t>(Mrs. Padmore!!  from Downton works at their shop</w:t>
      </w:r>
      <w:r w:rsidR="00220F25" w:rsidRPr="00652804">
        <w:rPr>
          <w:rFonts w:ascii="Arial" w:hAnsi="Arial" w:cs="Arial"/>
          <w:sz w:val="40"/>
          <w:szCs w:val="40"/>
        </w:rPr>
        <w:t xml:space="preserve"> and is family friend</w:t>
      </w:r>
      <w:r w:rsidR="00220F25" w:rsidRPr="00652804">
        <w:rPr>
          <w:rFonts w:ascii="Arial" w:hAnsi="Arial" w:cs="Arial"/>
          <w:sz w:val="40"/>
          <w:szCs w:val="40"/>
        </w:rPr>
        <w:t>!)</w:t>
      </w:r>
    </w:p>
    <w:p w14:paraId="38A2FEDA" w14:textId="12E959B8" w:rsidR="0096697E" w:rsidRPr="00652804" w:rsidRDefault="0096697E">
      <w:pPr>
        <w:rPr>
          <w:rFonts w:ascii="Arial" w:hAnsi="Arial" w:cs="Arial"/>
          <w:sz w:val="40"/>
          <w:szCs w:val="40"/>
        </w:rPr>
      </w:pPr>
    </w:p>
    <w:p w14:paraId="097F04D8" w14:textId="77777777" w:rsidR="008C0870" w:rsidRPr="00652804" w:rsidRDefault="008C0870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Opening scene – kids run from corpus Christi parade to hide from Dad their participation</w:t>
      </w:r>
    </w:p>
    <w:p w14:paraId="68E992AE" w14:textId="051E51C7" w:rsidR="0096697E" w:rsidRPr="00652804" w:rsidRDefault="000171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733F9A9" wp14:editId="3D9DC0D1">
            <wp:extent cx="5691134" cy="3749040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st_is_east corpus christi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134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1099" w14:textId="77777777" w:rsidR="0096697E" w:rsidRPr="00652804" w:rsidRDefault="0096697E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Kids becoming more and more “Anglicized” integrated? assimilated?</w:t>
      </w:r>
    </w:p>
    <w:p w14:paraId="1A907460" w14:textId="77777777" w:rsidR="00763057" w:rsidRPr="00652804" w:rsidRDefault="0096697E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(what’s the difference among these words?)</w:t>
      </w:r>
    </w:p>
    <w:p w14:paraId="0652BFB9" w14:textId="77777777" w:rsidR="00763057" w:rsidRPr="00652804" w:rsidRDefault="00763057">
      <w:pPr>
        <w:rPr>
          <w:rFonts w:ascii="Arial" w:hAnsi="Arial" w:cs="Arial"/>
          <w:sz w:val="40"/>
          <w:szCs w:val="40"/>
        </w:rPr>
      </w:pPr>
    </w:p>
    <w:p w14:paraId="1C4AF3E0" w14:textId="77777777" w:rsidR="005E31C0" w:rsidRDefault="00763057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Dressing in traditional garb – kids feel awkward, silly</w:t>
      </w:r>
      <w:r w:rsidR="005E31C0" w:rsidRPr="00652804">
        <w:rPr>
          <w:rFonts w:ascii="Arial" w:hAnsi="Arial" w:cs="Arial"/>
          <w:sz w:val="40"/>
          <w:szCs w:val="40"/>
        </w:rPr>
        <w:t xml:space="preserve"> in them.  </w:t>
      </w:r>
    </w:p>
    <w:p w14:paraId="67FAD788" w14:textId="26DFAF4A" w:rsidR="0001713D" w:rsidRPr="00652804" w:rsidRDefault="000171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E545FAE" wp14:editId="0FD7848F">
            <wp:extent cx="5943600" cy="3328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st is east watch engaged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999D3" w14:textId="762F0B3E" w:rsidR="005E31C0" w:rsidRPr="00652804" w:rsidRDefault="005E31C0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Why are they wearing them?</w:t>
      </w:r>
    </w:p>
    <w:p w14:paraId="5A050923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0E3C5D7B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3CDB0263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38F76D7A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072FAF2D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4B5FFA42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48167CF0" w14:textId="51EAF0B7" w:rsidR="00F538B8" w:rsidRPr="00652804" w:rsidRDefault="005E31C0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 xml:space="preserve">Oldest brother </w:t>
      </w:r>
      <w:r w:rsidR="00F538B8" w:rsidRPr="00652804">
        <w:rPr>
          <w:rFonts w:ascii="Arial" w:hAnsi="Arial" w:cs="Arial"/>
          <w:sz w:val="40"/>
          <w:szCs w:val="40"/>
        </w:rPr>
        <w:t>getting engaged; he refuses to eat rice cake, runs from hall, yelling that he can’t do it.</w:t>
      </w:r>
      <w:r w:rsidR="009B1CE6" w:rsidRPr="00652804">
        <w:rPr>
          <w:rFonts w:ascii="Arial" w:hAnsi="Arial" w:cs="Arial"/>
          <w:sz w:val="40"/>
          <w:szCs w:val="40"/>
        </w:rPr>
        <w:t xml:space="preserve">  The shame for George; </w:t>
      </w:r>
      <w:r w:rsidR="00220F25" w:rsidRPr="00652804">
        <w:rPr>
          <w:rFonts w:ascii="Arial" w:hAnsi="Arial" w:cs="Arial"/>
          <w:sz w:val="40"/>
          <w:szCs w:val="40"/>
        </w:rPr>
        <w:t>t</w:t>
      </w:r>
      <w:r w:rsidR="00F538B8" w:rsidRPr="00652804">
        <w:rPr>
          <w:rFonts w:ascii="Arial" w:hAnsi="Arial" w:cs="Arial"/>
          <w:sz w:val="40"/>
          <w:szCs w:val="40"/>
        </w:rPr>
        <w:t>alking in mosque with friend.</w:t>
      </w:r>
    </w:p>
    <w:p w14:paraId="4D903141" w14:textId="77777777" w:rsidR="00E339B9" w:rsidRPr="00652804" w:rsidRDefault="00E339B9">
      <w:pPr>
        <w:rPr>
          <w:rFonts w:ascii="Arial" w:hAnsi="Arial" w:cs="Arial"/>
          <w:sz w:val="40"/>
          <w:szCs w:val="40"/>
        </w:rPr>
      </w:pPr>
    </w:p>
    <w:p w14:paraId="3C10968F" w14:textId="77777777" w:rsidR="0001713D" w:rsidRDefault="0001713D">
      <w:pPr>
        <w:rPr>
          <w:rFonts w:ascii="Arial" w:hAnsi="Arial" w:cs="Arial"/>
          <w:sz w:val="40"/>
          <w:szCs w:val="40"/>
        </w:rPr>
      </w:pPr>
    </w:p>
    <w:p w14:paraId="636CCAF5" w14:textId="70F284EE" w:rsidR="0001713D" w:rsidRDefault="000171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2E2868A" wp14:editId="106BA8E0">
            <wp:extent cx="5943600" cy="33477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st-is-east-the bors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3024" w14:textId="5272ECEA" w:rsidR="00125D60" w:rsidRPr="00652804" w:rsidRDefault="0066370F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Next oldest son, Tariq, making out with neighbor girl.  Friend says, “your grand-dad will go ballistic if he finds out your courting a Paki</w:t>
      </w:r>
      <w:r w:rsidR="00125D60" w:rsidRPr="00652804">
        <w:rPr>
          <w:rFonts w:ascii="Arial" w:hAnsi="Arial" w:cs="Arial"/>
          <w:sz w:val="40"/>
          <w:szCs w:val="40"/>
        </w:rPr>
        <w:t>.</w:t>
      </w:r>
      <w:r w:rsidRPr="00652804">
        <w:rPr>
          <w:rFonts w:ascii="Arial" w:hAnsi="Arial" w:cs="Arial"/>
          <w:sz w:val="40"/>
          <w:szCs w:val="40"/>
        </w:rPr>
        <w:t>”</w:t>
      </w:r>
      <w:r w:rsidR="00125D60" w:rsidRPr="00652804">
        <w:rPr>
          <w:rFonts w:ascii="Arial" w:hAnsi="Arial" w:cs="Arial"/>
          <w:sz w:val="40"/>
          <w:szCs w:val="40"/>
        </w:rPr>
        <w:t xml:space="preserve"> [contextualize:  relations between hegemonic, English identity and xenophobic othering of S Asians.]</w:t>
      </w:r>
    </w:p>
    <w:p w14:paraId="0F5C38B7" w14:textId="77777777" w:rsidR="00E339B9" w:rsidRPr="00652804" w:rsidRDefault="00E339B9">
      <w:pPr>
        <w:rPr>
          <w:rFonts w:ascii="Arial" w:hAnsi="Arial" w:cs="Arial"/>
          <w:sz w:val="40"/>
          <w:szCs w:val="40"/>
        </w:rPr>
      </w:pPr>
    </w:p>
    <w:p w14:paraId="5FF880CC" w14:textId="33DAF350" w:rsidR="00E339B9" w:rsidRPr="00652804" w:rsidRDefault="00E339B9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George, holding radio up to ear to get news of Pakistan (internet! cable tv not!)</w:t>
      </w:r>
    </w:p>
    <w:p w14:paraId="65C3D735" w14:textId="77777777" w:rsidR="00C12BB1" w:rsidRPr="00652804" w:rsidRDefault="00C12BB1">
      <w:pPr>
        <w:rPr>
          <w:rFonts w:ascii="Arial" w:hAnsi="Arial" w:cs="Arial"/>
          <w:sz w:val="40"/>
          <w:szCs w:val="40"/>
        </w:rPr>
      </w:pPr>
    </w:p>
    <w:p w14:paraId="2523EE0A" w14:textId="6EB97450" w:rsidR="00C12BB1" w:rsidRPr="00652804" w:rsidRDefault="00C12BB1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Bach</w:t>
      </w:r>
      <w:r w:rsidR="00220F25" w:rsidRPr="00652804">
        <w:rPr>
          <w:rFonts w:ascii="Arial" w:hAnsi="Arial" w:cs="Arial"/>
          <w:sz w:val="40"/>
          <w:szCs w:val="40"/>
        </w:rPr>
        <w:t>elor party at auto shop where Abdul</w:t>
      </w:r>
      <w:r w:rsidRPr="00652804">
        <w:rPr>
          <w:rFonts w:ascii="Arial" w:hAnsi="Arial" w:cs="Arial"/>
          <w:sz w:val="40"/>
          <w:szCs w:val="40"/>
        </w:rPr>
        <w:t xml:space="preserve"> works; “you know he doesn’t drink.” (a problem of assimilability?)</w:t>
      </w:r>
    </w:p>
    <w:p w14:paraId="7F319BC6" w14:textId="77777777" w:rsidR="00C12BB1" w:rsidRPr="00652804" w:rsidRDefault="00C12BB1">
      <w:pPr>
        <w:rPr>
          <w:rFonts w:ascii="Arial" w:hAnsi="Arial" w:cs="Arial"/>
          <w:sz w:val="40"/>
          <w:szCs w:val="40"/>
        </w:rPr>
      </w:pPr>
    </w:p>
    <w:p w14:paraId="722E5114" w14:textId="4D13DDC4" w:rsidR="00C12BB1" w:rsidRPr="00652804" w:rsidRDefault="00AC4B91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 xml:space="preserve">Other culture clashes/dilemmas:  circumcision; </w:t>
      </w:r>
      <w:r w:rsidR="00965F13" w:rsidRPr="00652804">
        <w:rPr>
          <w:rFonts w:ascii="Arial" w:hAnsi="Arial" w:cs="Arial"/>
          <w:sz w:val="40"/>
          <w:szCs w:val="40"/>
        </w:rPr>
        <w:t xml:space="preserve">smoked pork sausages; </w:t>
      </w:r>
      <w:r w:rsidR="00514045" w:rsidRPr="00652804">
        <w:rPr>
          <w:rFonts w:ascii="Arial" w:hAnsi="Arial" w:cs="Arial"/>
          <w:sz w:val="40"/>
          <w:szCs w:val="40"/>
        </w:rPr>
        <w:t>men kissing men;</w:t>
      </w:r>
    </w:p>
    <w:p w14:paraId="0DDE2C0D" w14:textId="77777777" w:rsidR="00782329" w:rsidRPr="00652804" w:rsidRDefault="00782329">
      <w:pPr>
        <w:rPr>
          <w:rFonts w:ascii="Arial" w:hAnsi="Arial" w:cs="Arial"/>
          <w:sz w:val="40"/>
          <w:szCs w:val="40"/>
        </w:rPr>
      </w:pPr>
    </w:p>
    <w:p w14:paraId="1F4CACEA" w14:textId="5BF4B6F7" w:rsidR="00782329" w:rsidRPr="00652804" w:rsidRDefault="00782329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Bradford (sign:  Bradistan)</w:t>
      </w:r>
      <w:r w:rsidR="00172F72" w:rsidRPr="00652804">
        <w:rPr>
          <w:rFonts w:ascii="Arial" w:hAnsi="Arial" w:cs="Arial"/>
          <w:sz w:val="40"/>
          <w:szCs w:val="40"/>
        </w:rPr>
        <w:t>; arrange marriage of two sons.</w:t>
      </w:r>
    </w:p>
    <w:p w14:paraId="5EED9833" w14:textId="77777777" w:rsidR="00172F72" w:rsidRPr="00652804" w:rsidRDefault="00172F72">
      <w:pPr>
        <w:rPr>
          <w:rFonts w:ascii="Arial" w:hAnsi="Arial" w:cs="Arial"/>
          <w:sz w:val="40"/>
          <w:szCs w:val="40"/>
        </w:rPr>
      </w:pPr>
    </w:p>
    <w:p w14:paraId="561C04C9" w14:textId="0A4B9475" w:rsidR="00172F72" w:rsidRPr="00652804" w:rsidRDefault="00172F72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(Splice of Pakistani film – love story idyll.   Playing at cinema owned by relative.)</w:t>
      </w:r>
    </w:p>
    <w:p w14:paraId="45C267DA" w14:textId="77777777" w:rsidR="00BD5B38" w:rsidRPr="00652804" w:rsidRDefault="00BD5B38">
      <w:pPr>
        <w:rPr>
          <w:rFonts w:ascii="Arial" w:hAnsi="Arial" w:cs="Arial"/>
          <w:sz w:val="40"/>
          <w:szCs w:val="40"/>
        </w:rPr>
      </w:pPr>
    </w:p>
    <w:p w14:paraId="4E16E193" w14:textId="5524B302" w:rsidR="00BD5B38" w:rsidRPr="00652804" w:rsidRDefault="00BD5B38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Tariq and older brother</w:t>
      </w:r>
      <w:r w:rsidR="006B453B" w:rsidRPr="00652804">
        <w:rPr>
          <w:rFonts w:ascii="Arial" w:hAnsi="Arial" w:cs="Arial"/>
          <w:sz w:val="40"/>
          <w:szCs w:val="40"/>
        </w:rPr>
        <w:t xml:space="preserve"> Abdul</w:t>
      </w:r>
      <w:r w:rsidRPr="00652804">
        <w:rPr>
          <w:rFonts w:ascii="Arial" w:hAnsi="Arial" w:cs="Arial"/>
          <w:sz w:val="40"/>
          <w:szCs w:val="40"/>
        </w:rPr>
        <w:t xml:space="preserve"> (Arthur) sneak out to club.  Older brother can’t believe his eyes.  Dancing.  (Jimmy Cliff!</w:t>
      </w:r>
      <w:r w:rsidR="00D1243D" w:rsidRPr="00652804">
        <w:rPr>
          <w:rFonts w:ascii="Arial" w:hAnsi="Arial" w:cs="Arial"/>
          <w:sz w:val="40"/>
          <w:szCs w:val="40"/>
        </w:rPr>
        <w:t xml:space="preserve"> reggae in its infancy; becoming popular in “the West” – UK, Germany then US.</w:t>
      </w:r>
      <w:r w:rsidRPr="00652804">
        <w:rPr>
          <w:rFonts w:ascii="Arial" w:hAnsi="Arial" w:cs="Arial"/>
          <w:sz w:val="40"/>
          <w:szCs w:val="40"/>
        </w:rPr>
        <w:t>)</w:t>
      </w:r>
    </w:p>
    <w:p w14:paraId="2B84814A" w14:textId="77777777" w:rsidR="00F96CE7" w:rsidRPr="00652804" w:rsidRDefault="00F96CE7">
      <w:pPr>
        <w:rPr>
          <w:rFonts w:ascii="Arial" w:hAnsi="Arial" w:cs="Arial"/>
          <w:sz w:val="40"/>
          <w:szCs w:val="40"/>
        </w:rPr>
      </w:pPr>
    </w:p>
    <w:p w14:paraId="26BA2A83" w14:textId="77777777" w:rsidR="00FB185E" w:rsidRPr="00652804" w:rsidRDefault="00FB185E" w:rsidP="00AC300E">
      <w:pPr>
        <w:outlineLvl w:val="0"/>
        <w:rPr>
          <w:rFonts w:ascii="Arial" w:hAnsi="Arial" w:cs="Arial"/>
          <w:sz w:val="40"/>
          <w:szCs w:val="40"/>
        </w:rPr>
      </w:pPr>
      <w:hyperlink r:id="rId13" w:history="1">
        <w:r w:rsidR="00F96CE7" w:rsidRPr="00652804">
          <w:rPr>
            <w:rStyle w:val="Hyperlink"/>
            <w:rFonts w:ascii="Arial" w:hAnsi="Arial" w:cs="Arial"/>
            <w:sz w:val="40"/>
            <w:szCs w:val="40"/>
          </w:rPr>
          <w:t>Enoch Powell</w:t>
        </w:r>
      </w:hyperlink>
    </w:p>
    <w:p w14:paraId="01A7A5E1" w14:textId="6DF1B320" w:rsidR="00FB185E" w:rsidRPr="00652804" w:rsidRDefault="00FB185E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C9295DD" wp14:editId="1AE04065">
            <wp:extent cx="4537187" cy="301752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och-Powell-3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187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CE7" w:rsidRPr="00652804">
        <w:rPr>
          <w:rFonts w:ascii="Arial" w:hAnsi="Arial" w:cs="Arial"/>
          <w:sz w:val="40"/>
          <w:szCs w:val="40"/>
        </w:rPr>
        <w:t xml:space="preserve"> </w:t>
      </w:r>
    </w:p>
    <w:p w14:paraId="1560B167" w14:textId="65E71A88" w:rsidR="00F96CE7" w:rsidRPr="00652804" w:rsidRDefault="00FB185E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S</w:t>
      </w:r>
      <w:r w:rsidR="00F96CE7" w:rsidRPr="00652804">
        <w:rPr>
          <w:rFonts w:ascii="Arial" w:hAnsi="Arial" w:cs="Arial"/>
          <w:sz w:val="40"/>
          <w:szCs w:val="40"/>
        </w:rPr>
        <w:t xml:space="preserve">hown on TV making speech about “repatriation.”  Posters around about him speaking about immigration.  </w:t>
      </w:r>
      <w:r w:rsidR="00D37C85" w:rsidRPr="00652804">
        <w:rPr>
          <w:rFonts w:ascii="Arial" w:hAnsi="Arial" w:cs="Arial"/>
          <w:sz w:val="40"/>
          <w:szCs w:val="40"/>
        </w:rPr>
        <w:t xml:space="preserve">(full text of “Rivers of Blood” speech </w:t>
      </w:r>
      <w:hyperlink r:id="rId15" w:history="1">
        <w:r w:rsidR="00D37C85" w:rsidRPr="00652804">
          <w:rPr>
            <w:rStyle w:val="Hyperlink"/>
            <w:rFonts w:ascii="Arial" w:hAnsi="Arial" w:cs="Arial"/>
            <w:sz w:val="40"/>
            <w:szCs w:val="40"/>
          </w:rPr>
          <w:t>here</w:t>
        </w:r>
      </w:hyperlink>
      <w:r w:rsidR="00D37C85" w:rsidRPr="00652804">
        <w:rPr>
          <w:rFonts w:ascii="Arial" w:hAnsi="Arial" w:cs="Arial"/>
          <w:sz w:val="40"/>
          <w:szCs w:val="40"/>
        </w:rPr>
        <w:t>)</w:t>
      </w:r>
    </w:p>
    <w:p w14:paraId="6F256C59" w14:textId="77777777" w:rsidR="00BD5B38" w:rsidRPr="00652804" w:rsidRDefault="00BD5B38">
      <w:pPr>
        <w:rPr>
          <w:rFonts w:ascii="Arial" w:hAnsi="Arial" w:cs="Arial"/>
          <w:sz w:val="40"/>
          <w:szCs w:val="40"/>
        </w:rPr>
      </w:pPr>
    </w:p>
    <w:p w14:paraId="6C71C15E" w14:textId="77777777" w:rsidR="00FB185E" w:rsidRPr="00652804" w:rsidRDefault="00D1243D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 xml:space="preserve">Climax and denouement:  </w:t>
      </w:r>
    </w:p>
    <w:p w14:paraId="51CE8EF8" w14:textId="63141EF8" w:rsidR="00BD5B38" w:rsidRPr="00652804" w:rsidRDefault="00D1243D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violence against Ella.  Beats her, kicks her, calling her a bloody bitch for trying to protect/defend Tariq for not wanting to marry on of the Shah’s daughters.</w:t>
      </w:r>
    </w:p>
    <w:p w14:paraId="7580A667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4291D95F" w14:textId="144A562B" w:rsidR="00D1243D" w:rsidRPr="00652804" w:rsidRDefault="00D1243D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What is this conflict really about?  What does it symbolize?</w:t>
      </w:r>
    </w:p>
    <w:p w14:paraId="15F0DA90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53FD924A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41E201C4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166A90BA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113EDEDA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33F81C46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5061836B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47FB7F7B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33566415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02D86F9D" w14:textId="01FE5D6C" w:rsidR="00D1243D" w:rsidRPr="00652804" w:rsidRDefault="00D1243D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conflict of old and new ways; Pakistani/English; traditional/modern and secular; patriarchy v egalitarian marriage; hierarchical family systems v fluid ones</w:t>
      </w:r>
    </w:p>
    <w:p w14:paraId="37563A11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165662D5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0B1A545B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0C22EBC5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32BBADB3" w14:textId="77777777" w:rsidR="003C569C" w:rsidRPr="00652804" w:rsidRDefault="003C569C" w:rsidP="00AC300E">
      <w:pPr>
        <w:outlineLvl w:val="0"/>
        <w:rPr>
          <w:rFonts w:ascii="Arial" w:hAnsi="Arial" w:cs="Arial"/>
          <w:sz w:val="40"/>
          <w:szCs w:val="40"/>
        </w:rPr>
      </w:pPr>
    </w:p>
    <w:p w14:paraId="16529C81" w14:textId="1E76DBF9" w:rsidR="00D1243D" w:rsidRPr="00652804" w:rsidRDefault="00D1243D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Denouement:  does Ella leave?  does anyone leave?</w:t>
      </w:r>
    </w:p>
    <w:p w14:paraId="7A4AB10B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50E1A55D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7B91CCAE" w14:textId="1FB1E43A" w:rsidR="00D1243D" w:rsidRPr="00652804" w:rsidRDefault="00D1243D" w:rsidP="00AC300E">
      <w:pPr>
        <w:outlineLvl w:val="0"/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Why?  What are we left to ponder, believe happens next???</w:t>
      </w:r>
    </w:p>
    <w:p w14:paraId="23661EA2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068D4177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74153523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6CA487C8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7EF9FE76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57A3E9FB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4654186D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2339EA10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7FD520D4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2E596DFC" w14:textId="77777777" w:rsidR="00D1243D" w:rsidRPr="00652804" w:rsidRDefault="00D1243D">
      <w:pPr>
        <w:rPr>
          <w:rFonts w:ascii="Arial" w:hAnsi="Arial" w:cs="Arial"/>
          <w:sz w:val="40"/>
          <w:szCs w:val="40"/>
        </w:rPr>
      </w:pPr>
    </w:p>
    <w:p w14:paraId="2C15C445" w14:textId="77777777" w:rsidR="0001713D" w:rsidRDefault="00D1243D">
      <w:pPr>
        <w:rPr>
          <w:rFonts w:ascii="Arial" w:hAnsi="Arial" w:cs="Arial"/>
          <w:sz w:val="40"/>
          <w:szCs w:val="40"/>
        </w:rPr>
      </w:pPr>
      <w:r w:rsidRPr="00652804">
        <w:rPr>
          <w:rFonts w:ascii="Arial" w:hAnsi="Arial" w:cs="Arial"/>
          <w:sz w:val="40"/>
          <w:szCs w:val="40"/>
        </w:rPr>
        <w:t>I think:  no easy resolution.  Things don’</w:t>
      </w:r>
      <w:r w:rsidR="003C569C" w:rsidRPr="00652804">
        <w:rPr>
          <w:rFonts w:ascii="Arial" w:hAnsi="Arial" w:cs="Arial"/>
          <w:sz w:val="40"/>
          <w:szCs w:val="40"/>
        </w:rPr>
        <w:t>t just change over</w:t>
      </w:r>
      <w:r w:rsidRPr="00652804">
        <w:rPr>
          <w:rFonts w:ascii="Arial" w:hAnsi="Arial" w:cs="Arial"/>
          <w:sz w:val="40"/>
          <w:szCs w:val="40"/>
        </w:rPr>
        <w:t>night.   Tariq</w:t>
      </w:r>
      <w:r w:rsidR="0001713D">
        <w:rPr>
          <w:rFonts w:ascii="Arial" w:hAnsi="Arial" w:cs="Arial"/>
          <w:sz w:val="40"/>
          <w:szCs w:val="40"/>
        </w:rPr>
        <w:t>/blonde girl/</w:t>
      </w:r>
      <w:r w:rsidRPr="00652804">
        <w:rPr>
          <w:rFonts w:ascii="Arial" w:hAnsi="Arial" w:cs="Arial"/>
          <w:sz w:val="40"/>
          <w:szCs w:val="40"/>
        </w:rPr>
        <w:t xml:space="preserve">Meena’s </w:t>
      </w:r>
    </w:p>
    <w:p w14:paraId="37DD37E3" w14:textId="4BE92816" w:rsidR="00D1243D" w:rsidRDefault="0001713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Represent a </w:t>
      </w:r>
      <w:bookmarkStart w:id="0" w:name="_GoBack"/>
      <w:bookmarkEnd w:id="0"/>
      <w:r w:rsidR="00D1243D" w:rsidRPr="00652804">
        <w:rPr>
          <w:rFonts w:ascii="Arial" w:hAnsi="Arial" w:cs="Arial"/>
          <w:sz w:val="40"/>
          <w:szCs w:val="40"/>
        </w:rPr>
        <w:t>generation living in world between – navigating between traditional and English societies; one foot in each world – older generation can’t change, can’t adapt, get its footing, accept it.</w:t>
      </w:r>
    </w:p>
    <w:p w14:paraId="0CF46EF0" w14:textId="77777777" w:rsidR="006E1BBB" w:rsidRDefault="006E1BBB">
      <w:pPr>
        <w:rPr>
          <w:rFonts w:ascii="Arial" w:hAnsi="Arial" w:cs="Arial"/>
          <w:sz w:val="40"/>
          <w:szCs w:val="40"/>
        </w:rPr>
      </w:pPr>
    </w:p>
    <w:p w14:paraId="1850A23D" w14:textId="77777777" w:rsidR="006E1BBB" w:rsidRDefault="006E1BBB">
      <w:pPr>
        <w:rPr>
          <w:rFonts w:ascii="Arial" w:hAnsi="Arial" w:cs="Arial"/>
          <w:sz w:val="40"/>
          <w:szCs w:val="40"/>
        </w:rPr>
      </w:pPr>
    </w:p>
    <w:p w14:paraId="686CC8B6" w14:textId="76A5C32D" w:rsidR="006E1BBB" w:rsidRDefault="006E1BB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Sequel: West is West (2010)</w:t>
      </w:r>
    </w:p>
    <w:p w14:paraId="305CE40E" w14:textId="0564F596" w:rsidR="006E1BBB" w:rsidRPr="00652804" w:rsidRDefault="006E1BBB">
      <w:pPr>
        <w:rPr>
          <w:rFonts w:ascii="Arial" w:hAnsi="Arial" w:cs="Arial"/>
          <w:sz w:val="40"/>
          <w:szCs w:val="40"/>
        </w:rPr>
      </w:pPr>
      <w:hyperlink r:id="rId16" w:history="1">
        <w:r w:rsidRPr="006E1BBB">
          <w:rPr>
            <w:rStyle w:val="Hyperlink"/>
            <w:rFonts w:ascii="Arial" w:hAnsi="Arial" w:cs="Arial"/>
            <w:sz w:val="40"/>
            <w:szCs w:val="40"/>
          </w:rPr>
          <w:t>YouTube version</w:t>
        </w:r>
      </w:hyperlink>
    </w:p>
    <w:sectPr w:rsidR="006E1BBB" w:rsidRPr="00652804" w:rsidSect="0041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7E"/>
    <w:rsid w:val="0001713D"/>
    <w:rsid w:val="000F2522"/>
    <w:rsid w:val="00125D60"/>
    <w:rsid w:val="00172F72"/>
    <w:rsid w:val="00220F25"/>
    <w:rsid w:val="00281C07"/>
    <w:rsid w:val="002D7695"/>
    <w:rsid w:val="0034272E"/>
    <w:rsid w:val="003C569C"/>
    <w:rsid w:val="00416060"/>
    <w:rsid w:val="00514045"/>
    <w:rsid w:val="005E31C0"/>
    <w:rsid w:val="00652804"/>
    <w:rsid w:val="00660EDF"/>
    <w:rsid w:val="0066370F"/>
    <w:rsid w:val="006B453B"/>
    <w:rsid w:val="006E1BBB"/>
    <w:rsid w:val="006F549C"/>
    <w:rsid w:val="007513BF"/>
    <w:rsid w:val="00763057"/>
    <w:rsid w:val="00782329"/>
    <w:rsid w:val="007E62C4"/>
    <w:rsid w:val="00865686"/>
    <w:rsid w:val="008C0870"/>
    <w:rsid w:val="00961960"/>
    <w:rsid w:val="00965F13"/>
    <w:rsid w:val="0096697E"/>
    <w:rsid w:val="009B1CE6"/>
    <w:rsid w:val="00A140A3"/>
    <w:rsid w:val="00AC300E"/>
    <w:rsid w:val="00AC4B91"/>
    <w:rsid w:val="00B13122"/>
    <w:rsid w:val="00BD5B38"/>
    <w:rsid w:val="00C12BB1"/>
    <w:rsid w:val="00D1243D"/>
    <w:rsid w:val="00D37C85"/>
    <w:rsid w:val="00D71869"/>
    <w:rsid w:val="00D91F74"/>
    <w:rsid w:val="00E339B9"/>
    <w:rsid w:val="00E67B39"/>
    <w:rsid w:val="00ED220D"/>
    <w:rsid w:val="00F538B8"/>
    <w:rsid w:val="00F96CE7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F6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s://en.wikipedia.org/wiki/Enoch_Powell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telegraph.co.uk/comment/3643823/Enoch-Powells-Rivers-of-Blood-speech.html" TargetMode="External"/><Relationship Id="rId16" Type="http://schemas.openxmlformats.org/officeDocument/2006/relationships/hyperlink" Target="https://www.youtube.com/watch?v=55ToYNFrT0g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en.wikipedia.org/wiki/East_Is_East_(1999_film)" TargetMode="External"/><Relationship Id="rId5" Type="http://schemas.openxmlformats.org/officeDocument/2006/relationships/image" Target="media/image1.jpeg"/><Relationship Id="rId6" Type="http://schemas.openxmlformats.org/officeDocument/2006/relationships/hyperlink" Target="https://www.youtube.com/watch?v=x14OlebWSCQ" TargetMode="External"/><Relationship Id="rId7" Type="http://schemas.openxmlformats.org/officeDocument/2006/relationships/hyperlink" Target="https://www.youtube.com/watch?v=fldlfnrfxvo&amp;list=RDfldlfnrfxvo" TargetMode="External"/><Relationship Id="rId8" Type="http://schemas.openxmlformats.org/officeDocument/2006/relationships/hyperlink" Target="http://indianexpress.com/article/entertainment/bollywood/om-puri-dead-from-east-is-east-to-charlie-wilsons-war-how-he-won-the-west-4461768/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540</Words>
  <Characters>3080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Comparative European Politics</vt:lpstr>
      <vt:lpstr>East is East (1999):  A window into the lives of Pakistani and “British-Pakistan</vt:lpstr>
      <vt:lpstr>Trailer</vt:lpstr>
      <vt:lpstr>Mix</vt:lpstr>
      <vt:lpstr>Together, they have 5 sons and a daughter (one deceased son – not actually dead,</vt:lpstr>
      <vt:lpstr>Opening scene – kids run from corpus Christi parade to hide from Dad their parti</vt:lpstr>
      <vt:lpstr>Kids becoming more and more “Anglicized” integrated? assimilated?</vt:lpstr>
      <vt:lpstr>George, holding radio up to ear to get news of Pakistan (internet! cable tv not!</vt:lpstr>
      <vt:lpstr>Other culture clashes/dilemmas:  circumcision; smoked pork sausages; men kissing</vt:lpstr>
      <vt:lpstr>Bradford (sign:  Bradistan); arrange marriage of two sons.</vt:lpstr>
      <vt:lpstr>Enoch Powell</vt:lpstr>
      <vt:lpstr>What is this conflict really about?  What does it symbolize?</vt:lpstr>
      <vt:lpstr/>
      <vt:lpstr/>
      <vt:lpstr/>
      <vt:lpstr/>
      <vt:lpstr/>
      <vt:lpstr/>
      <vt:lpstr/>
      <vt:lpstr/>
      <vt:lpstr/>
      <vt:lpstr/>
      <vt:lpstr/>
      <vt:lpstr/>
      <vt:lpstr>Denouement:  does Ella leave?  does anyone leave?</vt:lpstr>
      <vt:lpstr>Why?  What are we left to ponder, believe happens next???</vt:lpstr>
    </vt:vector>
  </TitlesOfParts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14</cp:revision>
  <dcterms:created xsi:type="dcterms:W3CDTF">2017-02-15T00:44:00Z</dcterms:created>
  <dcterms:modified xsi:type="dcterms:W3CDTF">2017-02-15T22:15:00Z</dcterms:modified>
</cp:coreProperties>
</file>